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25" w:rsidRDefault="003F0183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24130</wp:posOffset>
            </wp:positionV>
            <wp:extent cx="571500" cy="535305"/>
            <wp:effectExtent l="19050" t="0" r="0" b="0"/>
            <wp:wrapSquare wrapText="bothSides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625" w:rsidRDefault="00D83625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</w:p>
    <w:p w:rsidR="00D83625" w:rsidRDefault="00D83625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</w:p>
    <w:p w:rsidR="00D83625" w:rsidRPr="00D83625" w:rsidRDefault="00D83625" w:rsidP="00D83625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9305C7" w:rsidRPr="00802EF6" w:rsidRDefault="009305C7" w:rsidP="00D83625">
      <w:pPr>
        <w:pStyle w:val="3"/>
        <w:rPr>
          <w:rFonts w:ascii="Times New Roman" w:hAnsi="Times New Roman" w:cs="Times New Roman"/>
          <w:sz w:val="22"/>
          <w:szCs w:val="22"/>
        </w:rPr>
      </w:pPr>
      <w:r w:rsidRPr="00802EF6">
        <w:rPr>
          <w:rFonts w:ascii="Times New Roman" w:hAnsi="Times New Roman" w:cs="Times New Roman"/>
          <w:sz w:val="22"/>
          <w:szCs w:val="22"/>
        </w:rPr>
        <w:t>ΥΠΕΥΘΥΝΗ ΔΗΛΩΣΗ</w:t>
      </w:r>
    </w:p>
    <w:p w:rsidR="009305C7" w:rsidRPr="00802EF6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597AB1" w:rsidRDefault="009305C7" w:rsidP="00D7065F">
      <w:pPr>
        <w:pStyle w:val="20"/>
        <w:pBdr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9305C7" w:rsidRPr="00802EF6" w:rsidRDefault="009305C7" w:rsidP="00D7065F">
      <w:pPr>
        <w:pStyle w:val="20"/>
        <w:pBdr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40"/>
        <w:gridCol w:w="900"/>
        <w:gridCol w:w="180"/>
        <w:gridCol w:w="1409"/>
        <w:gridCol w:w="720"/>
        <w:gridCol w:w="211"/>
        <w:gridCol w:w="149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802EF6" w:rsidTr="00637FCD">
        <w:trPr>
          <w:cantSplit/>
          <w:trHeight w:val="415"/>
        </w:trPr>
        <w:tc>
          <w:tcPr>
            <w:tcW w:w="1368" w:type="dxa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ΠΡΟΣ</w:t>
            </w:r>
            <w:r w:rsidRPr="000B25E0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0B25E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  <w:vAlign w:val="center"/>
          </w:tcPr>
          <w:p w:rsidR="009305C7" w:rsidRPr="000B25E0" w:rsidRDefault="000B25E0" w:rsidP="00637FCD">
            <w:pPr>
              <w:ind w:right="-6878"/>
              <w:rPr>
                <w:rFonts w:ascii="Calibri" w:hAnsi="Calibri"/>
                <w:sz w:val="22"/>
                <w:szCs w:val="22"/>
              </w:rPr>
            </w:pPr>
            <w:r w:rsidRPr="000B25E0">
              <w:rPr>
                <w:rFonts w:ascii="Calibri" w:hAnsi="Calibri"/>
                <w:sz w:val="22"/>
                <w:szCs w:val="22"/>
              </w:rPr>
              <w:t>ΠΥΣΕΕΠ</w:t>
            </w:r>
            <w:r w:rsidR="00D62F61" w:rsidRPr="000B25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2CAC">
              <w:rPr>
                <w:rFonts w:ascii="Calibri" w:hAnsi="Calibri"/>
                <w:sz w:val="22"/>
                <w:szCs w:val="22"/>
              </w:rPr>
              <w:t>ΘΕΣΣΑΛΙΑΣ</w:t>
            </w:r>
          </w:p>
        </w:tc>
      </w:tr>
      <w:tr w:rsidR="009305C7" w:rsidRPr="00802EF6">
        <w:trPr>
          <w:cantSplit/>
          <w:trHeight w:val="415"/>
        </w:trPr>
        <w:tc>
          <w:tcPr>
            <w:tcW w:w="1368" w:type="dxa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802EF6" w:rsidRDefault="009305C7">
            <w:pPr>
              <w:spacing w:before="240"/>
              <w:ind w:right="-687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802EF6" w:rsidRDefault="009305C7">
            <w:pPr>
              <w:spacing w:before="240"/>
              <w:ind w:right="-6878"/>
              <w:rPr>
                <w:b/>
                <w:sz w:val="22"/>
                <w:szCs w:val="22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0B25E0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0B25E0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489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B25E0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0B25E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1908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489" w:type="dxa"/>
            <w:gridSpan w:val="3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1949" w:type="dxa"/>
            <w:gridSpan w:val="4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0E7387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E7387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0E738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E7387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520"/>
        </w:trPr>
        <w:tc>
          <w:tcPr>
            <w:tcW w:w="2808" w:type="dxa"/>
            <w:gridSpan w:val="3"/>
            <w:vAlign w:val="bottom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0B25E0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0B25E0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0B25E0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0B25E0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6"/>
            <w:vAlign w:val="bottom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0E7387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0E7387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0E7387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0E7387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0E73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7387">
              <w:rPr>
                <w:rFonts w:ascii="Calibri" w:hAnsi="Calibri"/>
                <w:sz w:val="20"/>
                <w:szCs w:val="20"/>
              </w:rPr>
              <w:t>(Ε</w:t>
            </w:r>
            <w:r w:rsidRPr="000E7387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0E7387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b/>
          <w:bCs/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10420"/>
      </w:tblGrid>
      <w:tr w:rsidR="009305C7" w:rsidRPr="00802EF6" w:rsidTr="00FB5B05">
        <w:tc>
          <w:tcPr>
            <w:tcW w:w="10420" w:type="dxa"/>
          </w:tcPr>
          <w:p w:rsidR="009305C7" w:rsidRDefault="009305C7">
            <w:pPr>
              <w:ind w:right="124"/>
              <w:rPr>
                <w:rFonts w:ascii="Calibri" w:hAnsi="Calibri"/>
                <w:sz w:val="22"/>
                <w:szCs w:val="22"/>
              </w:rPr>
            </w:pPr>
            <w:r w:rsidRPr="000B25E0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B25E0">
              <w:rPr>
                <w:rFonts w:ascii="Calibri" w:hAnsi="Calibri"/>
                <w:sz w:val="22"/>
                <w:szCs w:val="22"/>
                <w:vertAlign w:val="superscript"/>
              </w:rPr>
              <w:t>(3)</w:t>
            </w:r>
            <w:r w:rsidRPr="000B25E0">
              <w:rPr>
                <w:rFonts w:ascii="Calibri" w:hAnsi="Calibri"/>
                <w:sz w:val="22"/>
                <w:szCs w:val="22"/>
              </w:rPr>
              <w:t>, που προβλέπονται από τις διατάξεις της παρ. 6 του άρθρου 22 του Ν. 1599/1986, δηλώνω ότι</w:t>
            </w:r>
            <w:r w:rsidR="00614CA1">
              <w:rPr>
                <w:rFonts w:ascii="Calibri" w:hAnsi="Calibri"/>
                <w:sz w:val="22"/>
                <w:szCs w:val="22"/>
              </w:rPr>
              <w:t xml:space="preserve"> σύμφωνα με τις κείμενες διατάξεις</w:t>
            </w:r>
            <w:r w:rsidRPr="000B25E0">
              <w:rPr>
                <w:rFonts w:ascii="Calibri" w:hAnsi="Calibri"/>
                <w:sz w:val="22"/>
                <w:szCs w:val="22"/>
              </w:rPr>
              <w:t>:</w:t>
            </w:r>
          </w:p>
          <w:p w:rsidR="000B25E0" w:rsidRPr="00802EF6" w:rsidRDefault="000B25E0">
            <w:pPr>
              <w:ind w:right="124"/>
              <w:rPr>
                <w:sz w:val="22"/>
                <w:szCs w:val="22"/>
              </w:rPr>
            </w:pPr>
          </w:p>
        </w:tc>
      </w:tr>
      <w:tr w:rsidR="00674043" w:rsidRPr="00802EF6" w:rsidTr="00FB5B05">
        <w:trPr>
          <w:trHeight w:val="3070"/>
        </w:trPr>
        <w:tc>
          <w:tcPr>
            <w:tcW w:w="10420" w:type="dxa"/>
            <w:vAlign w:val="bottom"/>
          </w:tcPr>
          <w:p w:rsidR="00674043" w:rsidRDefault="000B25E0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0E7387">
              <w:rPr>
                <w:rFonts w:ascii="Calibri" w:hAnsi="Calibri"/>
                <w:b/>
                <w:sz w:val="22"/>
                <w:szCs w:val="22"/>
              </w:rPr>
              <w:t>Δεν θα αρνηθώ τυχόν υπερωρίες που θα μου ζητηθούν από τη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/τις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σχολική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="00E5713E">
              <w:rPr>
                <w:rFonts w:ascii="Calibri" w:hAnsi="Calibri"/>
                <w:b/>
                <w:sz w:val="22"/>
                <w:szCs w:val="22"/>
              </w:rPr>
              <w:t>ές</w:t>
            </w:r>
            <w:proofErr w:type="spellEnd"/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μονάδα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/ες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ή ΚΕ</w:t>
            </w:r>
            <w:r w:rsidR="00666317">
              <w:rPr>
                <w:rFonts w:ascii="Calibri" w:hAnsi="Calibri"/>
                <w:b/>
                <w:sz w:val="22"/>
                <w:szCs w:val="22"/>
              </w:rPr>
              <w:t>ΔΑ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ΣΥ που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υπηρετώ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32F26">
              <w:rPr>
                <w:rFonts w:ascii="Calibri" w:hAnsi="Calibri"/>
                <w:b/>
                <w:sz w:val="22"/>
                <w:szCs w:val="22"/>
              </w:rPr>
              <w:t>ως</w:t>
            </w:r>
            <w:r w:rsidR="00A32F26" w:rsidRPr="00A32F2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D6D93">
              <w:rPr>
                <w:rFonts w:ascii="Calibri" w:hAnsi="Calibri"/>
                <w:b/>
                <w:sz w:val="22"/>
                <w:szCs w:val="22"/>
              </w:rPr>
              <w:t xml:space="preserve">μόνιμος κλάδου 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3D6D93">
              <w:rPr>
                <w:rFonts w:ascii="Calibri" w:hAnsi="Calibri"/>
                <w:b/>
                <w:sz w:val="22"/>
                <w:szCs w:val="22"/>
              </w:rPr>
              <w:t>…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>………..</w:t>
            </w:r>
            <w:r w:rsidR="000E7387" w:rsidRPr="000E738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C46D7" w:rsidRPr="006C46D7" w:rsidRDefault="006C46D7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6C46D7">
              <w:rPr>
                <w:rFonts w:ascii="Arial" w:hAnsi="Arial" w:cs="Arial"/>
                <w:b/>
                <w:sz w:val="20"/>
                <w:szCs w:val="20"/>
              </w:rPr>
              <w:t>Στο φορέα για τον οποίο ζητώ άδεια άσκησης ιδιωτικού έργου, δεν εμπλέκονται άτομα της σχολικής μονάδας στην οποία υπηρετώ</w:t>
            </w:r>
            <w:r w:rsidR="0068299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C46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B25E0" w:rsidRDefault="003D6D93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 περίπτωση που θα εργαστώ σε άλλη δημόσια υπηρεσία ή ΝΠΔΔ,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τ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 xml:space="preserve">ο ύψος των 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 xml:space="preserve">πρόσθετων 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>απο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>λαβώ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ν μου 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 xml:space="preserve">δεν θα υπερβαίνει 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 xml:space="preserve">κατά μήνα το σύνολο των αποδοχών </w:t>
            </w:r>
            <w:r w:rsidR="001B1D70">
              <w:rPr>
                <w:rFonts w:ascii="Calibri" w:hAnsi="Calibri"/>
                <w:b/>
                <w:sz w:val="22"/>
                <w:szCs w:val="22"/>
              </w:rPr>
              <w:t>της οργανικής μου θέσης</w:t>
            </w:r>
            <w:r w:rsidR="00D351E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0B25E0" w:rsidRPr="0000763E" w:rsidRDefault="003D6D93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 περίπτωση που θα εργαστώ στον ιδιωτικό τομέα, οι πρόσθετες απολαβές από αυτόν φορολογούνται ανάλογα με το ύψος τους.</w:t>
            </w: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0E7387" w:rsidRDefault="009305C7">
      <w:pPr>
        <w:pStyle w:val="a6"/>
        <w:ind w:left="0" w:right="484"/>
        <w:jc w:val="right"/>
        <w:rPr>
          <w:rFonts w:ascii="Calibri" w:hAnsi="Calibri" w:cs="Times New Roman"/>
          <w:sz w:val="22"/>
          <w:szCs w:val="22"/>
        </w:rPr>
      </w:pPr>
      <w:r w:rsidRPr="000E7387">
        <w:rPr>
          <w:rFonts w:ascii="Calibri" w:hAnsi="Calibri" w:cs="Times New Roman"/>
          <w:sz w:val="22"/>
          <w:szCs w:val="22"/>
        </w:rPr>
        <w:t>Ημερομηνία: …</w:t>
      </w:r>
      <w:r w:rsidR="00041744">
        <w:rPr>
          <w:rFonts w:ascii="Calibri" w:hAnsi="Calibri" w:cs="Times New Roman"/>
          <w:sz w:val="22"/>
          <w:szCs w:val="22"/>
        </w:rPr>
        <w:t>……………..</w:t>
      </w:r>
      <w:r w:rsidRPr="000E7387">
        <w:rPr>
          <w:rFonts w:ascii="Calibri" w:hAnsi="Calibri" w:cs="Times New Roman"/>
          <w:sz w:val="22"/>
          <w:szCs w:val="22"/>
        </w:rPr>
        <w:t>…</w:t>
      </w:r>
      <w:r w:rsidR="00AD40C4" w:rsidRPr="000E7387">
        <w:rPr>
          <w:rFonts w:ascii="Calibri" w:hAnsi="Calibri" w:cs="Times New Roman"/>
          <w:sz w:val="22"/>
          <w:szCs w:val="22"/>
        </w:rPr>
        <w:t>……</w:t>
      </w:r>
      <w:r w:rsidRPr="000E7387">
        <w:rPr>
          <w:rFonts w:ascii="Calibri" w:hAnsi="Calibri" w:cs="Times New Roman"/>
          <w:sz w:val="22"/>
          <w:szCs w:val="22"/>
        </w:rPr>
        <w:t>…</w:t>
      </w:r>
      <w:r w:rsidR="000B25E0" w:rsidRPr="000E7387">
        <w:rPr>
          <w:rFonts w:ascii="Calibri" w:hAnsi="Calibri" w:cs="Times New Roman"/>
          <w:sz w:val="22"/>
          <w:szCs w:val="22"/>
        </w:rPr>
        <w:t>………</w:t>
      </w:r>
      <w:r w:rsidRPr="000E7387">
        <w:rPr>
          <w:rFonts w:ascii="Calibri" w:hAnsi="Calibri" w:cs="Times New Roman"/>
          <w:sz w:val="22"/>
          <w:szCs w:val="22"/>
        </w:rPr>
        <w:t>.</w:t>
      </w:r>
    </w:p>
    <w:p w:rsidR="009305C7" w:rsidRPr="000E7387" w:rsidRDefault="009305C7" w:rsidP="00E62331">
      <w:pPr>
        <w:pStyle w:val="a6"/>
        <w:ind w:left="7200" w:right="484" w:firstLine="720"/>
        <w:rPr>
          <w:rFonts w:ascii="Calibri" w:hAnsi="Calibri" w:cs="Times New Roman"/>
          <w:sz w:val="22"/>
          <w:szCs w:val="22"/>
        </w:rPr>
      </w:pPr>
      <w:r w:rsidRPr="000E7387">
        <w:rPr>
          <w:rFonts w:ascii="Calibri" w:hAnsi="Calibri" w:cs="Times New Roman"/>
          <w:sz w:val="22"/>
          <w:szCs w:val="22"/>
        </w:rPr>
        <w:t>Ο – Η Δηλ.</w:t>
      </w:r>
    </w:p>
    <w:p w:rsidR="009305C7" w:rsidRPr="000E7387" w:rsidRDefault="009305C7" w:rsidP="00E62331">
      <w:pPr>
        <w:pStyle w:val="a6"/>
        <w:ind w:left="6480" w:right="484"/>
        <w:jc w:val="center"/>
        <w:rPr>
          <w:rFonts w:ascii="Calibri" w:hAnsi="Calibri" w:cs="Times New Roman"/>
          <w:sz w:val="22"/>
          <w:szCs w:val="22"/>
        </w:rPr>
      </w:pPr>
      <w:r w:rsidRPr="000E7387">
        <w:rPr>
          <w:rFonts w:ascii="Calibri" w:hAnsi="Calibri" w:cs="Times New Roman"/>
          <w:sz w:val="22"/>
          <w:szCs w:val="22"/>
        </w:rPr>
        <w:t>(Υπογραφή)</w:t>
      </w:r>
    </w:p>
    <w:p w:rsidR="003157A4" w:rsidRDefault="003157A4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041744" w:rsidRDefault="00041744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041744" w:rsidRDefault="00041744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E62331" w:rsidRDefault="00E62331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9305C7" w:rsidRPr="001E2493" w:rsidRDefault="009305C7" w:rsidP="00041744">
      <w:pPr>
        <w:pStyle w:val="a6"/>
        <w:ind w:right="622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1E2493" w:rsidRDefault="009305C7" w:rsidP="00041744">
      <w:pPr>
        <w:pStyle w:val="a6"/>
        <w:ind w:right="622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 xml:space="preserve">(2) Αναγράφεται ολογράφως. </w:t>
      </w:r>
    </w:p>
    <w:p w:rsidR="009305C7" w:rsidRPr="001E2493" w:rsidRDefault="009305C7" w:rsidP="00041744">
      <w:pPr>
        <w:pStyle w:val="a6"/>
        <w:ind w:right="622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1E2493" w:rsidRDefault="009305C7" w:rsidP="00041744">
      <w:pPr>
        <w:pStyle w:val="a6"/>
        <w:ind w:right="622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1E2493" w:rsidSect="00D83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510" w:bottom="709" w:left="851" w:header="422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40" w:rsidRDefault="00152640">
      <w:r>
        <w:separator/>
      </w:r>
    </w:p>
  </w:endnote>
  <w:endnote w:type="continuationSeparator" w:id="0">
    <w:p w:rsidR="00152640" w:rsidRDefault="0015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26" w:rsidRDefault="00A32F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31" w:rsidRDefault="00E623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26" w:rsidRDefault="00A32F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40" w:rsidRDefault="00152640">
      <w:r>
        <w:separator/>
      </w:r>
    </w:p>
  </w:footnote>
  <w:footnote w:type="continuationSeparator" w:id="0">
    <w:p w:rsidR="00152640" w:rsidRDefault="00152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26" w:rsidRDefault="00A32F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26" w:rsidRDefault="00A32F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26" w:rsidRDefault="00A32F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F70C3"/>
    <w:multiLevelType w:val="hybridMultilevel"/>
    <w:tmpl w:val="7F3A55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763E"/>
    <w:rsid w:val="00023B19"/>
    <w:rsid w:val="00041744"/>
    <w:rsid w:val="000B25E0"/>
    <w:rsid w:val="000E7387"/>
    <w:rsid w:val="00101FD1"/>
    <w:rsid w:val="00113589"/>
    <w:rsid w:val="00152640"/>
    <w:rsid w:val="001B1D70"/>
    <w:rsid w:val="001D41C1"/>
    <w:rsid w:val="001E2493"/>
    <w:rsid w:val="001F23AC"/>
    <w:rsid w:val="00200939"/>
    <w:rsid w:val="00232F48"/>
    <w:rsid w:val="00234B62"/>
    <w:rsid w:val="002355FD"/>
    <w:rsid w:val="002642B9"/>
    <w:rsid w:val="00266580"/>
    <w:rsid w:val="002749BB"/>
    <w:rsid w:val="002805BD"/>
    <w:rsid w:val="00303C92"/>
    <w:rsid w:val="003157A4"/>
    <w:rsid w:val="0032268A"/>
    <w:rsid w:val="003B75B7"/>
    <w:rsid w:val="003D030D"/>
    <w:rsid w:val="003D6D93"/>
    <w:rsid w:val="003F0183"/>
    <w:rsid w:val="00404C6A"/>
    <w:rsid w:val="00420F9D"/>
    <w:rsid w:val="004F0689"/>
    <w:rsid w:val="0052527E"/>
    <w:rsid w:val="00597AB1"/>
    <w:rsid w:val="005A1D7B"/>
    <w:rsid w:val="005A4C49"/>
    <w:rsid w:val="005D1856"/>
    <w:rsid w:val="005E3264"/>
    <w:rsid w:val="00602CAC"/>
    <w:rsid w:val="00614CA1"/>
    <w:rsid w:val="00637FCD"/>
    <w:rsid w:val="00666317"/>
    <w:rsid w:val="00666BDC"/>
    <w:rsid w:val="00674043"/>
    <w:rsid w:val="00682999"/>
    <w:rsid w:val="006A0A92"/>
    <w:rsid w:val="006C46D7"/>
    <w:rsid w:val="006C4BA7"/>
    <w:rsid w:val="006C78AC"/>
    <w:rsid w:val="006F31B4"/>
    <w:rsid w:val="006F7B8D"/>
    <w:rsid w:val="00725867"/>
    <w:rsid w:val="007375B7"/>
    <w:rsid w:val="007B2FA7"/>
    <w:rsid w:val="007B7158"/>
    <w:rsid w:val="007C7097"/>
    <w:rsid w:val="007D4A74"/>
    <w:rsid w:val="007E2E6C"/>
    <w:rsid w:val="00802EF6"/>
    <w:rsid w:val="00867494"/>
    <w:rsid w:val="008F5FC1"/>
    <w:rsid w:val="00916A8B"/>
    <w:rsid w:val="009305C7"/>
    <w:rsid w:val="009766B0"/>
    <w:rsid w:val="009A6E9A"/>
    <w:rsid w:val="009A747C"/>
    <w:rsid w:val="009B646A"/>
    <w:rsid w:val="00A00BFD"/>
    <w:rsid w:val="00A02044"/>
    <w:rsid w:val="00A32F26"/>
    <w:rsid w:val="00A913FD"/>
    <w:rsid w:val="00AC64F1"/>
    <w:rsid w:val="00AD40C4"/>
    <w:rsid w:val="00AF0A23"/>
    <w:rsid w:val="00B47AF1"/>
    <w:rsid w:val="00C5344D"/>
    <w:rsid w:val="00D209F4"/>
    <w:rsid w:val="00D3118D"/>
    <w:rsid w:val="00D351E9"/>
    <w:rsid w:val="00D62F61"/>
    <w:rsid w:val="00D65FCF"/>
    <w:rsid w:val="00D7065F"/>
    <w:rsid w:val="00D731AA"/>
    <w:rsid w:val="00D73F76"/>
    <w:rsid w:val="00D83625"/>
    <w:rsid w:val="00D84710"/>
    <w:rsid w:val="00E04BCB"/>
    <w:rsid w:val="00E5713E"/>
    <w:rsid w:val="00E62331"/>
    <w:rsid w:val="00E84C45"/>
    <w:rsid w:val="00EB4D8D"/>
    <w:rsid w:val="00EB6B2C"/>
    <w:rsid w:val="00EE6D90"/>
    <w:rsid w:val="00EE7420"/>
    <w:rsid w:val="00EF047E"/>
    <w:rsid w:val="00F056C1"/>
    <w:rsid w:val="00F526BB"/>
    <w:rsid w:val="00F95CF4"/>
    <w:rsid w:val="00F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F4"/>
    <w:rPr>
      <w:sz w:val="24"/>
      <w:szCs w:val="24"/>
    </w:rPr>
  </w:style>
  <w:style w:type="paragraph" w:styleId="1">
    <w:name w:val="heading 1"/>
    <w:basedOn w:val="a"/>
    <w:next w:val="a"/>
    <w:qFormat/>
    <w:rsid w:val="00D209F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09F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09F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09F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09F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09F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09F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09F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09F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9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09F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09F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09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09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09F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09F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916A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91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pdeuser</cp:lastModifiedBy>
  <cp:revision>4</cp:revision>
  <cp:lastPrinted>2019-01-16T08:04:00Z</cp:lastPrinted>
  <dcterms:created xsi:type="dcterms:W3CDTF">2022-09-01T10:15:00Z</dcterms:created>
  <dcterms:modified xsi:type="dcterms:W3CDTF">2022-09-01T10:37:00Z</dcterms:modified>
</cp:coreProperties>
</file>